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E037A" w:rsidRDefault="00AE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AE037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Our Lady of Good Counsel G.N.S.</w:t>
      </w:r>
    </w:p>
    <w:p w14:paraId="00000003" w14:textId="77777777" w:rsidR="00AE037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Ferrybank</w:t>
      </w:r>
    </w:p>
    <w:p w14:paraId="00000004" w14:textId="77777777" w:rsidR="00AE037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12"/>
          <w:szCs w:val="1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</w:rPr>
        <w:t xml:space="preserve"> Class Booklist 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-202</w:t>
      </w:r>
      <w:r>
        <w:rPr>
          <w:rFonts w:ascii="Times New Roman" w:eastAsia="Times New Roman" w:hAnsi="Times New Roman" w:cs="Times New Roman"/>
          <w:b/>
        </w:rPr>
        <w:t>6</w:t>
      </w:r>
    </w:p>
    <w:p w14:paraId="00000005" w14:textId="77777777" w:rsidR="00AE037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Mrs Burke</w:t>
      </w:r>
    </w:p>
    <w:p w14:paraId="00000006" w14:textId="77777777" w:rsidR="00AE037A" w:rsidRDefault="00AE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7" w14:textId="77777777" w:rsidR="00AE037A" w:rsidRDefault="00AE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8" w14:textId="77777777" w:rsidR="00AE037A" w:rsidRDefault="00AE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9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Gaeilge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Abair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(CJ Fallon)</w:t>
      </w:r>
    </w:p>
    <w:p w14:paraId="0000000A" w14:textId="77777777" w:rsidR="00AE037A" w:rsidRDefault="0000000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Fóclóir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Gaeilge/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Béarla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(Lean Mac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Aogáin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14:paraId="0000000B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Glance Card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(Ó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Shiocfhradha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14:paraId="0000000C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Briathra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A student’s guide to Irish Verbs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Gill&amp;MacMillan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14:paraId="0000000D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0000000E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English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000000"/>
        </w:rPr>
        <w:t>Master Your Grammar 6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</w:rPr>
        <w:t>CJ Fallon)</w:t>
      </w:r>
    </w:p>
    <w:p w14:paraId="0000000F" w14:textId="77777777" w:rsidR="00AE037A" w:rsidRDefault="0000000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New Wave English in practice 6</w:t>
      </w:r>
      <w:r>
        <w:rPr>
          <w:rFonts w:ascii="Times New Roman" w:eastAsia="Times New Roman" w:hAnsi="Times New Roman" w:cs="Times New Roman"/>
          <w:color w:val="000000"/>
          <w:sz w:val="12"/>
          <w:szCs w:val="12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Class                  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(Prim-Ed)</w:t>
      </w:r>
    </w:p>
    <w:p w14:paraId="00000010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My Read at Home Book 6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(CJ Fallon)</w:t>
      </w:r>
    </w:p>
    <w:p w14:paraId="00000011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O</w:t>
      </w:r>
      <w:r>
        <w:rPr>
          <w:rFonts w:ascii="Times New Roman" w:eastAsia="Times New Roman" w:hAnsi="Times New Roman" w:cs="Times New Roman"/>
        </w:rPr>
        <w:t>xford Primary Dictionary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>(</w:t>
      </w:r>
      <w:proofErr w:type="spellStart"/>
      <w:r>
        <w:rPr>
          <w:rFonts w:ascii="Times New Roman" w:eastAsia="Times New Roman" w:hAnsi="Times New Roman" w:cs="Times New Roman"/>
        </w:rPr>
        <w:t>EdCo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0000012" w14:textId="77777777" w:rsidR="00AE037A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Collins English Thesaurus </w:t>
      </w:r>
    </w:p>
    <w:p w14:paraId="00000013" w14:textId="77777777" w:rsidR="00AE037A" w:rsidRDefault="000000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Starlight Combined Reading and Skills Book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</w:t>
      </w:r>
      <w:proofErr w:type="spellStart"/>
      <w:r>
        <w:rPr>
          <w:rFonts w:ascii="Times New Roman" w:eastAsia="Times New Roman" w:hAnsi="Times New Roman" w:cs="Times New Roman"/>
        </w:rPr>
        <w:t>Folens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0000014" w14:textId="77777777" w:rsidR="00AE037A" w:rsidRDefault="000000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5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Maths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Planet Maths 6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Folens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New Wave Mental Maths 6th Class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(Prim-Ed))</w:t>
      </w:r>
    </w:p>
    <w:p w14:paraId="00000016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Maths Matters 6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EdCo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7" w14:textId="77777777" w:rsidR="00AE037A" w:rsidRDefault="0000000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Time for Tables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EdCo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14:paraId="00000018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ientific Calculator </w:t>
      </w:r>
      <w:r>
        <w:rPr>
          <w:rFonts w:ascii="Times New Roman" w:eastAsia="Times New Roman" w:hAnsi="Times New Roman" w:cs="Times New Roman"/>
        </w:rPr>
        <w:t xml:space="preserve">– Casio fx-83ES </w:t>
      </w:r>
    </w:p>
    <w:p w14:paraId="00000019" w14:textId="77777777" w:rsidR="00AE037A" w:rsidRDefault="00AE03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S.E.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S.E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     </w:t>
      </w:r>
      <w:r>
        <w:rPr>
          <w:rFonts w:ascii="Times New Roman" w:eastAsia="Times New Roman" w:hAnsi="Times New Roman" w:cs="Times New Roman"/>
        </w:rPr>
        <w:t>Small World History 6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class                                               </w:t>
      </w:r>
      <w:r>
        <w:rPr>
          <w:rFonts w:ascii="Times New Roman" w:eastAsia="Times New Roman" w:hAnsi="Times New Roman" w:cs="Times New Roman"/>
        </w:rPr>
        <w:tab/>
        <w:t>(CJ Fallon)</w:t>
      </w:r>
    </w:p>
    <w:p w14:paraId="0000001B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ab/>
        <w:t>Small world Geography and Science 6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class         </w:t>
      </w:r>
      <w:r>
        <w:rPr>
          <w:rFonts w:ascii="Times New Roman" w:eastAsia="Times New Roman" w:hAnsi="Times New Roman" w:cs="Times New Roman"/>
        </w:rPr>
        <w:tab/>
        <w:t xml:space="preserve">        </w:t>
      </w:r>
      <w:r>
        <w:rPr>
          <w:rFonts w:ascii="Times New Roman" w:eastAsia="Times New Roman" w:hAnsi="Times New Roman" w:cs="Times New Roman"/>
        </w:rPr>
        <w:tab/>
        <w:t xml:space="preserve"> (CJ Fallon)</w:t>
      </w:r>
    </w:p>
    <w:p w14:paraId="0000001C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000000"/>
        </w:rPr>
        <w:t>All Around Me – Primary Atlas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EdCo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14:paraId="0000001D" w14:textId="77777777" w:rsidR="00AE037A" w:rsidRDefault="00AE03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E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Music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Into Music Online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Folen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000001F" w14:textId="77777777" w:rsidR="00AE037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Recorder &amp; Recorder in the Classroom (Yellow Book) – Descant Recorder Book 1</w:t>
      </w:r>
    </w:p>
    <w:p w14:paraId="00000020" w14:textId="77777777" w:rsidR="00AE037A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b/>
          <w:color w:val="000000"/>
        </w:rPr>
        <w:t xml:space="preserve">eligion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Grow in Love 6th Class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     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(Veritas)</w:t>
      </w:r>
    </w:p>
    <w:p w14:paraId="00000021" w14:textId="77777777" w:rsidR="00AE037A" w:rsidRDefault="00AE037A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</w:p>
    <w:p w14:paraId="00000022" w14:textId="77777777" w:rsidR="00AE037A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Copies etc.</w:t>
      </w:r>
    </w:p>
    <w:p w14:paraId="00000023" w14:textId="77777777" w:rsidR="00AE037A" w:rsidRDefault="0000000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8– 120pg No.11 Lined Copies</w:t>
      </w:r>
    </w:p>
    <w:p w14:paraId="00000024" w14:textId="77777777" w:rsidR="00AE037A" w:rsidRDefault="0000000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3– 88pg C3 Maths Copies</w:t>
      </w:r>
    </w:p>
    <w:p w14:paraId="00000025" w14:textId="77777777" w:rsidR="00AE037A" w:rsidRDefault="0000000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1– A4 Display Folder (Soft cover with 50+ attached plastic pockets)</w:t>
      </w:r>
    </w:p>
    <w:p w14:paraId="00000026" w14:textId="77777777" w:rsidR="00AE037A" w:rsidRDefault="0000000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2– A4 Heavy Duty Mesh Zip Pocket Folder</w:t>
      </w:r>
    </w:p>
    <w:p w14:paraId="00000027" w14:textId="77777777" w:rsidR="00AE037A" w:rsidRDefault="0000000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1 - A4 Frameless Whiteboard</w:t>
      </w:r>
    </w:p>
    <w:p w14:paraId="00000028" w14:textId="77777777" w:rsidR="00AE037A" w:rsidRDefault="00AE037A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29" w14:textId="77777777" w:rsidR="00AE037A" w:rsidRDefault="00AE037A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2A" w14:textId="77777777" w:rsidR="00AE037A" w:rsidRDefault="00AE037A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2B" w14:textId="77777777" w:rsidR="00AE037A" w:rsidRDefault="00AE037A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00002C" w14:textId="77777777" w:rsidR="00AE037A" w:rsidRDefault="000000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Art &amp;Craft, Photocopying - €30 </w:t>
      </w:r>
    </w:p>
    <w:p w14:paraId="0000002D" w14:textId="77777777" w:rsidR="00AE037A" w:rsidRDefault="000000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(You will receive a payment request when school re-opens)</w:t>
      </w:r>
    </w:p>
    <w:p w14:paraId="0000002E" w14:textId="77777777" w:rsidR="00AE037A" w:rsidRDefault="00AE037A">
      <w:pPr>
        <w:spacing w:after="0" w:line="240" w:lineRule="auto"/>
        <w:ind w:left="3600"/>
        <w:rPr>
          <w:rFonts w:ascii="Times New Roman" w:eastAsia="Times New Roman" w:hAnsi="Times New Roman" w:cs="Times New Roman"/>
          <w:b/>
        </w:rPr>
      </w:pPr>
    </w:p>
    <w:p w14:paraId="0000002F" w14:textId="77777777" w:rsidR="00AE037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Please Label all property clearly e.g. – lunchboxes, uniforms, tracksuits etc.</w:t>
      </w:r>
    </w:p>
    <w:p w14:paraId="00000030" w14:textId="77777777" w:rsidR="00AE037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We are a Green Flag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</w:rPr>
        <w:t>School</w:t>
      </w:r>
      <w:proofErr w:type="gramEnd"/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and we do not use wrappers or cartons in our lunches.</w:t>
      </w:r>
    </w:p>
    <w:p w14:paraId="00000031" w14:textId="095CCB06" w:rsidR="00AE037A" w:rsidRDefault="00000000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br/>
      </w:r>
    </w:p>
    <w:sectPr w:rsidR="00AE037A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7A"/>
    <w:rsid w:val="00061E34"/>
    <w:rsid w:val="00AE037A"/>
    <w:rsid w:val="00C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8D5C76-653B-4D04-9F13-6373516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3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7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476A19"/>
  </w:style>
  <w:style w:type="character" w:styleId="Hyperlink">
    <w:name w:val="Hyperlink"/>
    <w:semiHidden/>
    <w:unhideWhenUsed/>
    <w:rsid w:val="003A6C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4D28"/>
    <w:pPr>
      <w:spacing w:after="160" w:line="259" w:lineRule="auto"/>
      <w:ind w:left="720"/>
      <w:contextualSpacing/>
    </w:pPr>
    <w:rPr>
      <w:kern w:val="2"/>
      <w:lang w:val="en-I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JLxQYzc7UjRyPtVX1gFY/3ntdA==">CgMxLjA4AHIhMXRNakFfbTJMYkQxMjhNRVE2bG1Ma29iZ0FMOTRJNF9W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T. Whelan</cp:lastModifiedBy>
  <cp:revision>2</cp:revision>
  <dcterms:created xsi:type="dcterms:W3CDTF">2025-07-16T12:05:00Z</dcterms:created>
  <dcterms:modified xsi:type="dcterms:W3CDTF">2025-07-16T12:05:00Z</dcterms:modified>
</cp:coreProperties>
</file>